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8" w:rsidRPr="00CC1588" w:rsidRDefault="00CC1588" w:rsidP="00CC158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CC1588">
        <w:rPr>
          <w:b/>
          <w:sz w:val="52"/>
          <w:szCs w:val="52"/>
        </w:rPr>
        <w:t>Basketbal</w:t>
      </w:r>
    </w:p>
    <w:p w:rsidR="00CC1588" w:rsidRDefault="00CC1588"/>
    <w:p w:rsidR="00CC1588" w:rsidRDefault="00CC1588"/>
    <w:p w:rsidR="00D506B1" w:rsidRDefault="00245258">
      <w:r>
        <w:t>V úterý 20</w:t>
      </w:r>
      <w:r w:rsidR="00AC5131">
        <w:t>.</w:t>
      </w:r>
      <w:r w:rsidR="00CC1588">
        <w:t xml:space="preserve"> </w:t>
      </w:r>
      <w:r w:rsidR="00AC5131">
        <w:t xml:space="preserve">11. se </w:t>
      </w:r>
      <w:proofErr w:type="gramStart"/>
      <w:r w:rsidR="00AC5131">
        <w:t>uskutečnil</w:t>
      </w:r>
      <w:r w:rsidR="00851BE3">
        <w:t xml:space="preserve"> </w:t>
      </w:r>
      <w:r w:rsidR="00AC5131">
        <w:t xml:space="preserve"> mezifakultní</w:t>
      </w:r>
      <w:proofErr w:type="gramEnd"/>
      <w:r w:rsidR="00851BE3">
        <w:t xml:space="preserve"> </w:t>
      </w:r>
      <w:r w:rsidR="00AC5131">
        <w:t xml:space="preserve"> turnaj O pohár rektora v basketbale. Zúčastnilo se ho</w:t>
      </w:r>
      <w:r w:rsidR="009B2A0D">
        <w:t xml:space="preserve"> osm </w:t>
      </w:r>
      <w:r w:rsidR="00CC1588">
        <w:t>fakult</w:t>
      </w:r>
      <w:r w:rsidR="00AC5131">
        <w:t>, které předvedly velmi kvalitní výkony.</w:t>
      </w:r>
      <w:r w:rsidR="00851BE3">
        <w:t xml:space="preserve"> </w:t>
      </w:r>
      <w:r w:rsidR="009B2A0D">
        <w:t xml:space="preserve">Z celkového vítězství se radovala Lékařská fakulta, která hrála mimo bodované pořadí. </w:t>
      </w:r>
      <w:r w:rsidR="00EA3B12">
        <w:t xml:space="preserve">                                                                                                                                                                 </w:t>
      </w:r>
    </w:p>
    <w:p w:rsidR="00AC5131" w:rsidRDefault="00AC5131">
      <w:r>
        <w:t xml:space="preserve">Každé družstvo vybojovalo pro svojí fakultu první body do celkového </w:t>
      </w:r>
      <w:proofErr w:type="gramStart"/>
      <w:r w:rsidR="00CC1588">
        <w:t>pořadí .</w:t>
      </w:r>
      <w:proofErr w:type="gramEnd"/>
    </w:p>
    <w:p w:rsidR="00CC1588" w:rsidRDefault="00CC1588">
      <w:r>
        <w:t>Pořadí turnaje:</w:t>
      </w:r>
    </w:p>
    <w:p w:rsidR="009B2A0D" w:rsidRDefault="009B2A0D">
      <w:r>
        <w:t>1. místo LF</w:t>
      </w:r>
    </w:p>
    <w:p w:rsidR="00CC1588" w:rsidRDefault="009B2A0D" w:rsidP="00CC1588">
      <w:r>
        <w:t>2</w:t>
      </w:r>
      <w:r w:rsidR="00245258">
        <w:t>. místo FEL</w:t>
      </w:r>
      <w:r w:rsidR="00CC1588">
        <w:t xml:space="preserve"> 24 bodů</w:t>
      </w:r>
    </w:p>
    <w:p w:rsidR="00CC1588" w:rsidRDefault="00245258" w:rsidP="00CC1588">
      <w:r>
        <w:t>3. místo FPR</w:t>
      </w:r>
      <w:r w:rsidR="009B2A0D">
        <w:t xml:space="preserve"> 19</w:t>
      </w:r>
      <w:r w:rsidR="00CC1588">
        <w:t xml:space="preserve"> bodů</w:t>
      </w:r>
    </w:p>
    <w:p w:rsidR="00CC1588" w:rsidRDefault="00245258" w:rsidP="00CC1588">
      <w:r>
        <w:t>4. místo FAV</w:t>
      </w:r>
      <w:r w:rsidR="00CC1588">
        <w:t xml:space="preserve"> 15 bodů</w:t>
      </w:r>
    </w:p>
    <w:p w:rsidR="00CC1588" w:rsidRDefault="00245258" w:rsidP="00CC1588">
      <w:r>
        <w:t>5. místo FST</w:t>
      </w:r>
      <w:r w:rsidR="00CC1588">
        <w:t xml:space="preserve"> 12 bodů</w:t>
      </w:r>
    </w:p>
    <w:p w:rsidR="00CC1588" w:rsidRDefault="00245258" w:rsidP="00CC1588">
      <w:r>
        <w:t>6. místo FEK</w:t>
      </w:r>
      <w:r w:rsidR="00CC1588">
        <w:t xml:space="preserve"> 10 bodů</w:t>
      </w:r>
    </w:p>
    <w:p w:rsidR="00CC1588" w:rsidRDefault="00245258" w:rsidP="00CC1588">
      <w:r>
        <w:t xml:space="preserve">7. místo FZS </w:t>
      </w:r>
      <w:r w:rsidR="00CC1588">
        <w:t xml:space="preserve"> 8 bodů</w:t>
      </w:r>
    </w:p>
    <w:p w:rsidR="009B2A0D" w:rsidRDefault="00245258" w:rsidP="00CC1588">
      <w:r>
        <w:t>8. místo FPE</w:t>
      </w:r>
      <w:r w:rsidR="009B2A0D">
        <w:t xml:space="preserve">   6 bodů</w:t>
      </w:r>
    </w:p>
    <w:sectPr w:rsidR="009B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3EC"/>
    <w:multiLevelType w:val="hybridMultilevel"/>
    <w:tmpl w:val="8AE4B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1"/>
    <w:rsid w:val="00245258"/>
    <w:rsid w:val="00781BAB"/>
    <w:rsid w:val="00851BE3"/>
    <w:rsid w:val="009B2A0D"/>
    <w:rsid w:val="00AB26A2"/>
    <w:rsid w:val="00AC5131"/>
    <w:rsid w:val="00CC1588"/>
    <w:rsid w:val="00D506B1"/>
    <w:rsid w:val="00E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Valach</cp:lastModifiedBy>
  <cp:revision>2</cp:revision>
  <dcterms:created xsi:type="dcterms:W3CDTF">2018-11-22T06:58:00Z</dcterms:created>
  <dcterms:modified xsi:type="dcterms:W3CDTF">2018-11-22T06:58:00Z</dcterms:modified>
</cp:coreProperties>
</file>